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9C" w:rsidRPr="00D358F1" w:rsidRDefault="005F03E3" w:rsidP="00FA73B2">
      <w:pPr>
        <w:tabs>
          <w:tab w:val="left" w:pos="74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58F1">
        <w:rPr>
          <w:rFonts w:ascii="Times New Roman" w:hAnsi="Times New Roman" w:cs="Times New Roman"/>
          <w:b/>
          <w:sz w:val="24"/>
          <w:szCs w:val="24"/>
        </w:rPr>
        <w:t>P</w:t>
      </w:r>
      <w:r w:rsidR="006C5D53">
        <w:rPr>
          <w:rFonts w:ascii="Times New Roman" w:hAnsi="Times New Roman" w:cs="Times New Roman"/>
          <w:b/>
          <w:sz w:val="24"/>
          <w:szCs w:val="24"/>
          <w:lang w:val="sr-Cyrl-RS"/>
        </w:rPr>
        <w:t>езултати</w:t>
      </w:r>
      <w:r w:rsidR="002366C7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полагања</w:t>
      </w:r>
      <w:r w:rsidR="00DF6471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>спит</w:t>
      </w:r>
      <w:r w:rsidR="00DF6471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саветнике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673D3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="003E1618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3E1618">
        <w:rPr>
          <w:rFonts w:ascii="Times New Roman" w:hAnsi="Times New Roman" w:cs="Times New Roman"/>
          <w:b/>
          <w:sz w:val="24"/>
          <w:szCs w:val="24"/>
          <w:lang w:val="sr-Latn-RS"/>
        </w:rPr>
        <w:t>03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>.202</w:t>
      </w:r>
      <w:r w:rsidR="003E1618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B96A9C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>. године</w:t>
      </w:r>
      <w:r w:rsidR="00A311D3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10:00 часова (</w:t>
      </w:r>
      <w:r w:rsidR="00B83D8B" w:rsidRPr="00D358F1">
        <w:rPr>
          <w:rFonts w:ascii="Times New Roman" w:hAnsi="Times New Roman" w:cs="Times New Roman"/>
          <w:b/>
          <w:sz w:val="24"/>
          <w:szCs w:val="24"/>
          <w:lang w:val="sr-Latn-RS"/>
        </w:rPr>
        <w:t>Велика сала</w:t>
      </w:r>
      <w:r w:rsidR="003E161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Општине Нови Београд</w:t>
      </w:r>
      <w:r w:rsidR="00A311D3" w:rsidRPr="00D358F1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B96A9C" w:rsidRPr="00D358F1" w:rsidRDefault="00B96A9C" w:rsidP="00FA73B2">
      <w:pPr>
        <w:tabs>
          <w:tab w:val="left" w:pos="74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358F1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D358F1">
        <w:rPr>
          <w:rFonts w:ascii="Times New Roman" w:hAnsi="Times New Roman" w:cs="Times New Roman"/>
          <w:sz w:val="24"/>
          <w:szCs w:val="24"/>
          <w:lang w:val="sr-Latn-RS"/>
        </w:rPr>
        <w:t>О – обнова / П – поправни / ППП- полаже први пут</w:t>
      </w:r>
      <w:r w:rsidRPr="00D358F1">
        <w:rPr>
          <w:rFonts w:ascii="Times New Roman" w:hAnsi="Times New Roman" w:cs="Times New Roman"/>
          <w:sz w:val="24"/>
          <w:szCs w:val="24"/>
          <w:lang w:val="sr-Cyrl-RS"/>
        </w:rPr>
        <w:t xml:space="preserve"> / Д – додаје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66"/>
        <w:gridCol w:w="585"/>
        <w:gridCol w:w="1661"/>
        <w:gridCol w:w="1446"/>
        <w:gridCol w:w="1449"/>
        <w:gridCol w:w="992"/>
        <w:gridCol w:w="709"/>
        <w:gridCol w:w="1418"/>
        <w:gridCol w:w="1467"/>
        <w:gridCol w:w="800"/>
        <w:gridCol w:w="992"/>
        <w:gridCol w:w="992"/>
        <w:gridCol w:w="993"/>
        <w:gridCol w:w="1418"/>
      </w:tblGrid>
      <w:tr w:rsidR="00A552D1" w:rsidRPr="00D358F1" w:rsidTr="00A20BE5">
        <w:trPr>
          <w:trHeight w:val="647"/>
          <w:tblHeader/>
        </w:trPr>
        <w:tc>
          <w:tcPr>
            <w:tcW w:w="666" w:type="dxa"/>
            <w:shd w:val="clear" w:color="auto" w:fill="auto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Align w:val="center"/>
          </w:tcPr>
          <w:p w:rsidR="00A552D1" w:rsidRPr="00D358F1" w:rsidRDefault="00A552D1" w:rsidP="00FA73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661" w:type="dxa"/>
            <w:vAlign w:val="center"/>
          </w:tcPr>
          <w:p w:rsidR="00A552D1" w:rsidRPr="00D358F1" w:rsidRDefault="00A552D1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46" w:type="dxa"/>
            <w:vAlign w:val="center"/>
          </w:tcPr>
          <w:p w:rsidR="00A552D1" w:rsidRPr="00D358F1" w:rsidRDefault="00A552D1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9" w:type="dxa"/>
            <w:vAlign w:val="center"/>
          </w:tcPr>
          <w:p w:rsidR="00A552D1" w:rsidRPr="00D358F1" w:rsidRDefault="00A552D1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992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709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О/П*</w:t>
            </w:r>
          </w:p>
        </w:tc>
        <w:tc>
          <w:tcPr>
            <w:tcW w:w="1418" w:type="dxa"/>
            <w:vAlign w:val="center"/>
          </w:tcPr>
          <w:p w:rsidR="00A552D1" w:rsidRPr="00D358F1" w:rsidRDefault="00A552D1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Центaр</w:t>
            </w:r>
            <w:proofErr w:type="spellEnd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обуку</w:t>
            </w:r>
            <w:proofErr w:type="spellEnd"/>
          </w:p>
        </w:tc>
        <w:tc>
          <w:tcPr>
            <w:tcW w:w="1467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</w:t>
            </w:r>
          </w:p>
        </w:tc>
        <w:tc>
          <w:tcPr>
            <w:tcW w:w="800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Осн.</w:t>
            </w:r>
          </w:p>
        </w:tc>
        <w:tc>
          <w:tcPr>
            <w:tcW w:w="992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</w:t>
            </w:r>
          </w:p>
        </w:tc>
        <w:tc>
          <w:tcPr>
            <w:tcW w:w="992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RID</w:t>
            </w:r>
          </w:p>
        </w:tc>
        <w:tc>
          <w:tcPr>
            <w:tcW w:w="993" w:type="dxa"/>
            <w:vAlign w:val="center"/>
          </w:tcPr>
          <w:p w:rsidR="00A552D1" w:rsidRPr="00D358F1" w:rsidRDefault="00A552D1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ADN</w:t>
            </w:r>
          </w:p>
        </w:tc>
        <w:tc>
          <w:tcPr>
            <w:tcW w:w="1418" w:type="dxa"/>
            <w:vAlign w:val="center"/>
          </w:tcPr>
          <w:p w:rsidR="00A552D1" w:rsidRPr="00D358F1" w:rsidRDefault="006C5D53" w:rsidP="00FA7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Srbotnjak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Valentina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04.06.1997.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AKTIV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13+40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Pešić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Darko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04.10.1980.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AKTIV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Gašić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Igor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07.05.1996.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 xml:space="preserve">ADR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Mosić</w:t>
            </w:r>
            <w:proofErr w:type="spellEnd"/>
            <w:r w:rsidRPr="00F50216">
              <w:t xml:space="preserve"> 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Milena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09.05.1996.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ADR ASPEKT 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25.06.2025.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Ilić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Jelena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29.10.1993.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Default="003E1618" w:rsidP="00FA73B2">
            <w:r>
              <w:t>ADR</w:t>
            </w:r>
          </w:p>
          <w:p w:rsidR="003E1618" w:rsidRPr="00C17999" w:rsidRDefault="003E1618" w:rsidP="00FA73B2">
            <w:r w:rsidRPr="00C17999">
              <w:t>RID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 DOO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02.07.2025.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2A7D09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Zekić</w:t>
            </w:r>
            <w:proofErr w:type="spellEnd"/>
            <w:r w:rsidRPr="00F50216">
              <w:t xml:space="preserve"> 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Bojan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23.05.1984.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Čeliković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Dragan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04.06.1973.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25.06.2025.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Nešovanović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Miljko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18.08.1972.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Arsić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Tanja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19.07.1976.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Antić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Miloš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22.01.1988.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ADR ASPEKT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25.06.2025.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Stefanović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Jovan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19.01.1993.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Vojinović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Damir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18.01.1990.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15+36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Raco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Luka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16.05.1980.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Jovac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Jelena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28.03.1995.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15+43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9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Ašonja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Aleksandar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03.07.1990.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25.06.2025.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3E7913">
        <w:trPr>
          <w:trHeight w:val="217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9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Radovanović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Milenko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22.01.1986.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30.10.2025.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9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913" w:rsidRDefault="003E7913">
      <w:r>
        <w:br w:type="page"/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66"/>
        <w:gridCol w:w="585"/>
        <w:gridCol w:w="1661"/>
        <w:gridCol w:w="1446"/>
        <w:gridCol w:w="1449"/>
        <w:gridCol w:w="992"/>
        <w:gridCol w:w="709"/>
        <w:gridCol w:w="1418"/>
        <w:gridCol w:w="1467"/>
        <w:gridCol w:w="800"/>
        <w:gridCol w:w="992"/>
        <w:gridCol w:w="992"/>
        <w:gridCol w:w="993"/>
        <w:gridCol w:w="1418"/>
      </w:tblGrid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3E79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7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Miščević</w:t>
            </w:r>
            <w:proofErr w:type="spellEnd"/>
            <w:r w:rsidRPr="00F50216">
              <w:t xml:space="preserve"> 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Dejan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06.09.1987.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08.10.2025.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3E7913">
        <w:trPr>
          <w:trHeight w:val="129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3E79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Injac</w:t>
            </w:r>
            <w:proofErr w:type="spellEnd"/>
            <w:r w:rsidRPr="00F50216">
              <w:t xml:space="preserve"> 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Predrag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03.08.1984.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08.10.2025.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20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није</w:t>
            </w:r>
            <w:proofErr w:type="spellEnd"/>
            <w:r w:rsidRPr="00A20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20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положио</w:t>
            </w:r>
          </w:p>
        </w:tc>
      </w:tr>
      <w:tr w:rsidR="003E1618" w:rsidRPr="00D358F1" w:rsidTr="00A20BE5">
        <w:trPr>
          <w:trHeight w:val="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Purać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Milan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05.01.1994.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30.11.2025.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Smiljanić</w:t>
            </w:r>
            <w:proofErr w:type="spellEnd"/>
            <w:r w:rsidRPr="00F50216">
              <w:t xml:space="preserve"> 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Dragan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16.10.1996.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>
              <w:t>FTN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02.07.2025.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Temeljkovski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Dragan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29.12.1954.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JOKSIMOVIĆ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30.06.2025.  758/2020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положио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Stanković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Stefan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19.10.1991.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JOKSIMOVIĆ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/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12+36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Cvetković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Siniša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28.09.1973.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JOKSIMOVIĆ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/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79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Nikolić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Maja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25.07.1997.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5+15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3E1618" w:rsidRPr="00D358F1" w:rsidTr="00A20BE5">
        <w:trPr>
          <w:trHeight w:val="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Divljan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Jelena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15.10.1989.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присупила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Zgonjanin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Ana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23.03.1984.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Đokić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Aleksandar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11.01.1980.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13+34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Drobnjaković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Saša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26.08.1983.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2A7D09" w:rsidRDefault="002A7D09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20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4+1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положио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Krajinović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Duško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28.09.1980.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A7D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0+16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положио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Vukšić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Vedran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08.10.1988.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приступио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E79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Jovanović</w:t>
            </w:r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Gordana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21.12.1983.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Default="003E1618" w:rsidP="00FA73B2">
            <w:r w:rsidRPr="00C17999">
              <w:t>ADR</w:t>
            </w:r>
          </w:p>
          <w:p w:rsidR="003E1618" w:rsidRPr="00C17999" w:rsidRDefault="003E1618" w:rsidP="00FA73B2">
            <w:r w:rsidRPr="00C17999">
              <w:t>RID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7A68CD" w:rsidP="00FA73B2">
            <w:r>
              <w:t>25.</w:t>
            </w:r>
            <w:r w:rsidR="003E1618" w:rsidRPr="00BE31A4">
              <w:t>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7A68CD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15+36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A20BE5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RID</w:t>
            </w:r>
          </w:p>
        </w:tc>
      </w:tr>
      <w:tr w:rsidR="003E1618" w:rsidRPr="00D358F1" w:rsidTr="00A20BE5">
        <w:trPr>
          <w:trHeight w:val="173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992" w:type="dxa"/>
            <w:vAlign w:val="center"/>
          </w:tcPr>
          <w:p w:rsidR="003E1618" w:rsidRPr="00D358F1" w:rsidRDefault="007A68CD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Dapčević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Vladimir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23.11.1991.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>RICO</w:t>
            </w:r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2A7D09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9+28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381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Gajić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Zoran</w:t>
            </w:r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20.09.1988.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2+33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положио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A20BE5" w:rsidRDefault="003E1618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Savković</w:t>
            </w:r>
            <w:proofErr w:type="spellEnd"/>
            <w:r w:rsidRPr="00F50216">
              <w:t xml:space="preserve"> </w:t>
            </w:r>
            <w:proofErr w:type="spellStart"/>
            <w:r w:rsidRPr="00F50216">
              <w:t>Manojlović</w:t>
            </w:r>
            <w:proofErr w:type="spellEnd"/>
          </w:p>
        </w:tc>
        <w:tc>
          <w:tcPr>
            <w:tcW w:w="14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proofErr w:type="spellStart"/>
            <w:r w:rsidRPr="00F50216">
              <w:t>Milijana</w:t>
            </w:r>
            <w:proofErr w:type="spellEnd"/>
          </w:p>
        </w:tc>
        <w:tc>
          <w:tcPr>
            <w:tcW w:w="1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>
            <w:r w:rsidRPr="00F50216">
              <w:t>29.06.1985.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15+40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shd w:val="clear" w:color="auto" w:fill="auto"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1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1618" w:rsidRPr="00F50216" w:rsidRDefault="003E1618" w:rsidP="00FA73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3E1618" w:rsidRPr="00C17999" w:rsidRDefault="003E1618" w:rsidP="00FA73B2"/>
        </w:tc>
        <w:tc>
          <w:tcPr>
            <w:tcW w:w="709" w:type="dxa"/>
            <w:vMerge/>
            <w:shd w:val="clear" w:color="auto" w:fill="auto"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913" w:rsidRDefault="003E7913">
      <w:r>
        <w:br w:type="page"/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66"/>
        <w:gridCol w:w="585"/>
        <w:gridCol w:w="1661"/>
        <w:gridCol w:w="1446"/>
        <w:gridCol w:w="1449"/>
        <w:gridCol w:w="992"/>
        <w:gridCol w:w="709"/>
        <w:gridCol w:w="1418"/>
        <w:gridCol w:w="1467"/>
        <w:gridCol w:w="800"/>
        <w:gridCol w:w="992"/>
        <w:gridCol w:w="992"/>
        <w:gridCol w:w="993"/>
        <w:gridCol w:w="1418"/>
      </w:tblGrid>
      <w:tr w:rsidR="003E1618" w:rsidRPr="00D358F1" w:rsidTr="00A20BE5">
        <w:trPr>
          <w:trHeight w:val="270"/>
        </w:trPr>
        <w:tc>
          <w:tcPr>
            <w:tcW w:w="666" w:type="dxa"/>
            <w:vMerge w:val="restart"/>
            <w:vAlign w:val="center"/>
          </w:tcPr>
          <w:p w:rsidR="003E1618" w:rsidRPr="00D358F1" w:rsidRDefault="003E1618" w:rsidP="003E79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</w:t>
            </w:r>
            <w:r w:rsidR="003E7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Zarić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Hadži</w:t>
            </w:r>
            <w:proofErr w:type="spellEnd"/>
            <w:r w:rsidRPr="00F50216">
              <w:t xml:space="preserve"> </w:t>
            </w:r>
            <w:proofErr w:type="spellStart"/>
            <w:r w:rsidRPr="00F50216">
              <w:t>Miloš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30.01.1976.</w:t>
            </w:r>
          </w:p>
        </w:tc>
        <w:tc>
          <w:tcPr>
            <w:tcW w:w="992" w:type="dxa"/>
            <w:vMerge w:val="restart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12+28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vAlign w:val="center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Macanović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Jovana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18.05.1988.</w:t>
            </w:r>
          </w:p>
        </w:tc>
        <w:tc>
          <w:tcPr>
            <w:tcW w:w="992" w:type="dxa"/>
            <w:vMerge w:val="restart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A20BE5" w:rsidRDefault="00A20BE5" w:rsidP="00A20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6+26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</w:tcPr>
          <w:p w:rsidR="003E1618" w:rsidRPr="00A20BE5" w:rsidRDefault="003E1618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A20BE5" w:rsidRDefault="00A20BE5" w:rsidP="00FA73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Vučićević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r w:rsidRPr="00F50216">
              <w:t>Ivan</w:t>
            </w:r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21.07.1988.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Pr="00C17999" w:rsidRDefault="003E1618" w:rsidP="00FA73B2">
            <w:r w:rsidRPr="00C17999">
              <w:t>RID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ППП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14+24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11+26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P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RID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  <w:shd w:val="clear" w:color="auto" w:fill="auto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Đokić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Vesna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06.05.1967.</w:t>
            </w:r>
          </w:p>
        </w:tc>
        <w:tc>
          <w:tcPr>
            <w:tcW w:w="992" w:type="dxa"/>
            <w:vMerge w:val="restart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30.10.2025.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  <w:shd w:val="clear" w:color="auto" w:fill="auto"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56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Petković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Olivera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05.09.1969.</w:t>
            </w:r>
          </w:p>
        </w:tc>
        <w:tc>
          <w:tcPr>
            <w:tcW w:w="992" w:type="dxa"/>
            <w:vMerge w:val="restart"/>
          </w:tcPr>
          <w:p w:rsidR="003E1618" w:rsidRPr="00C17999" w:rsidRDefault="003E1618" w:rsidP="00FA73B2">
            <w:r w:rsidRPr="00C17999">
              <w:t>ADR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992" w:type="dxa"/>
            <w:vAlign w:val="center"/>
          </w:tcPr>
          <w:p w:rsidR="00A20BE5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15+40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992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</w:tcPr>
          <w:p w:rsidR="003E1618" w:rsidRPr="00D358F1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3E1618" w:rsidRPr="00D358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Obrenović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Ljiljana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25.06.1965.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Pr="00C17999" w:rsidRDefault="003E1618" w:rsidP="00FA73B2">
            <w:r w:rsidRPr="00C17999">
              <w:t>RID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03.04.2025.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</w:tcPr>
          <w:p w:rsidR="003E1618" w:rsidRPr="00D358F1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 w:val="restart"/>
          </w:tcPr>
          <w:p w:rsidR="003E1618" w:rsidRPr="0049564D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41</w:t>
            </w:r>
            <w:r w:rsidR="003E16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Purić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Radenko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21.08.1962.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Pr="00C17999" w:rsidRDefault="003E1618" w:rsidP="00FA73B2">
            <w:r w:rsidRPr="00C17999">
              <w:t>RID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</w:tc>
      </w:tr>
      <w:tr w:rsidR="003E1618" w:rsidRPr="00D358F1" w:rsidTr="00A20BE5">
        <w:trPr>
          <w:trHeight w:val="270"/>
        </w:trPr>
        <w:tc>
          <w:tcPr>
            <w:tcW w:w="666" w:type="dxa"/>
            <w:vMerge/>
          </w:tcPr>
          <w:p w:rsidR="003E1618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405"/>
        </w:trPr>
        <w:tc>
          <w:tcPr>
            <w:tcW w:w="666" w:type="dxa"/>
            <w:vMerge w:val="restart"/>
          </w:tcPr>
          <w:p w:rsidR="003E1618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  <w:r w:rsidR="003E16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Milosavljević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Petar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16.07.1977.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Default="003E1618" w:rsidP="00FA73B2">
            <w:r w:rsidRPr="00C17999">
              <w:t>RID</w:t>
            </w:r>
          </w:p>
          <w:p w:rsidR="003E1618" w:rsidRPr="00C17999" w:rsidRDefault="003E1618" w:rsidP="00FA73B2">
            <w:r w:rsidRPr="00C17999">
              <w:t>ADN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25.06.2025.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3A57F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E1618" w:rsidRPr="00D358F1" w:rsidTr="00A20BE5">
        <w:trPr>
          <w:trHeight w:val="405"/>
        </w:trPr>
        <w:tc>
          <w:tcPr>
            <w:tcW w:w="666" w:type="dxa"/>
            <w:vMerge/>
          </w:tcPr>
          <w:p w:rsidR="003E1618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3E161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405"/>
        </w:trPr>
        <w:tc>
          <w:tcPr>
            <w:tcW w:w="666" w:type="dxa"/>
            <w:vMerge w:val="restart"/>
          </w:tcPr>
          <w:p w:rsidR="003E1618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</w:t>
            </w:r>
            <w:r w:rsidR="003E16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Ljubić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r w:rsidRPr="00F50216">
              <w:t>Slobodan</w:t>
            </w:r>
          </w:p>
        </w:tc>
        <w:tc>
          <w:tcPr>
            <w:tcW w:w="1449" w:type="dxa"/>
            <w:vMerge w:val="restart"/>
          </w:tcPr>
          <w:p w:rsidR="003E1618" w:rsidRPr="00F50216" w:rsidRDefault="003E1618" w:rsidP="00FA73B2">
            <w:r w:rsidRPr="00F50216">
              <w:t>16.10.1977.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Default="003E1618" w:rsidP="00FA73B2">
            <w:r w:rsidRPr="00C17999">
              <w:t>RID</w:t>
            </w:r>
          </w:p>
          <w:p w:rsidR="003E1618" w:rsidRPr="00C17999" w:rsidRDefault="003E1618" w:rsidP="00FA73B2">
            <w:r w:rsidRPr="00C17999">
              <w:t>ADN</w:t>
            </w:r>
          </w:p>
        </w:tc>
        <w:tc>
          <w:tcPr>
            <w:tcW w:w="709" w:type="dxa"/>
            <w:vMerge w:val="restart"/>
          </w:tcPr>
          <w:p w:rsidR="003E1618" w:rsidRPr="00F243FB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Pr="003E75DB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Pr="00BE31A4" w:rsidRDefault="003E1618" w:rsidP="00FA73B2">
            <w:r w:rsidRPr="00BE31A4">
              <w:t>30.06.2025.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3A57F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E1618" w:rsidRPr="00D358F1" w:rsidTr="00A20BE5">
        <w:trPr>
          <w:trHeight w:val="405"/>
        </w:trPr>
        <w:tc>
          <w:tcPr>
            <w:tcW w:w="666" w:type="dxa"/>
            <w:vMerge/>
          </w:tcPr>
          <w:p w:rsidR="003E1618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F50216" w:rsidRDefault="003E1618" w:rsidP="00FA73B2"/>
        </w:tc>
        <w:tc>
          <w:tcPr>
            <w:tcW w:w="1446" w:type="dxa"/>
            <w:vMerge/>
          </w:tcPr>
          <w:p w:rsidR="003E1618" w:rsidRPr="00F50216" w:rsidRDefault="003E1618" w:rsidP="00FA73B2"/>
        </w:tc>
        <w:tc>
          <w:tcPr>
            <w:tcW w:w="1449" w:type="dxa"/>
            <w:vMerge/>
          </w:tcPr>
          <w:p w:rsidR="003E1618" w:rsidRPr="00F50216" w:rsidRDefault="003E1618" w:rsidP="00FA73B2"/>
        </w:tc>
        <w:tc>
          <w:tcPr>
            <w:tcW w:w="992" w:type="dxa"/>
            <w:vMerge/>
          </w:tcPr>
          <w:p w:rsidR="003E1618" w:rsidRPr="00C17999" w:rsidRDefault="003E1618" w:rsidP="00FA73B2"/>
        </w:tc>
        <w:tc>
          <w:tcPr>
            <w:tcW w:w="709" w:type="dxa"/>
            <w:vMerge/>
          </w:tcPr>
          <w:p w:rsidR="003E1618" w:rsidRPr="00F243FB" w:rsidRDefault="003E1618" w:rsidP="00FA73B2"/>
        </w:tc>
        <w:tc>
          <w:tcPr>
            <w:tcW w:w="1418" w:type="dxa"/>
            <w:vMerge/>
          </w:tcPr>
          <w:p w:rsidR="003E1618" w:rsidRPr="003E75DB" w:rsidRDefault="003E1618" w:rsidP="00FA73B2"/>
        </w:tc>
        <w:tc>
          <w:tcPr>
            <w:tcW w:w="1467" w:type="dxa"/>
            <w:vMerge/>
          </w:tcPr>
          <w:p w:rsidR="003E1618" w:rsidRPr="00BE31A4" w:rsidRDefault="003E1618" w:rsidP="00FA73B2"/>
        </w:tc>
        <w:tc>
          <w:tcPr>
            <w:tcW w:w="800" w:type="dxa"/>
            <w:vMerge/>
            <w:vAlign w:val="center"/>
          </w:tcPr>
          <w:p w:rsidR="003E1618" w:rsidRPr="00D358F1" w:rsidRDefault="003E1618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618" w:rsidRPr="00D358F1" w:rsidTr="00A20BE5">
        <w:trPr>
          <w:trHeight w:val="405"/>
        </w:trPr>
        <w:tc>
          <w:tcPr>
            <w:tcW w:w="666" w:type="dxa"/>
            <w:vMerge w:val="restart"/>
          </w:tcPr>
          <w:p w:rsidR="003E1618" w:rsidRDefault="003E7913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bookmarkStart w:id="0" w:name="_GoBack"/>
            <w:bookmarkEnd w:id="0"/>
            <w:r w:rsidR="003E16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5" w:type="dxa"/>
            <w:vMerge w:val="restart"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Vujanović</w:t>
            </w:r>
            <w:proofErr w:type="spellEnd"/>
          </w:p>
        </w:tc>
        <w:tc>
          <w:tcPr>
            <w:tcW w:w="1446" w:type="dxa"/>
            <w:vMerge w:val="restart"/>
          </w:tcPr>
          <w:p w:rsidR="003E1618" w:rsidRPr="00F50216" w:rsidRDefault="003E1618" w:rsidP="00FA73B2">
            <w:proofErr w:type="spellStart"/>
            <w:r w:rsidRPr="00F50216">
              <w:t>Duško</w:t>
            </w:r>
            <w:proofErr w:type="spellEnd"/>
          </w:p>
        </w:tc>
        <w:tc>
          <w:tcPr>
            <w:tcW w:w="1449" w:type="dxa"/>
            <w:vMerge w:val="restart"/>
          </w:tcPr>
          <w:p w:rsidR="003E1618" w:rsidRDefault="003E1618" w:rsidP="00FA73B2">
            <w:r w:rsidRPr="00F50216">
              <w:t>28.12.1954.</w:t>
            </w:r>
          </w:p>
        </w:tc>
        <w:tc>
          <w:tcPr>
            <w:tcW w:w="992" w:type="dxa"/>
            <w:vMerge w:val="restart"/>
          </w:tcPr>
          <w:p w:rsidR="003E1618" w:rsidRDefault="003E1618" w:rsidP="00FA73B2">
            <w:r w:rsidRPr="00C17999">
              <w:t>ADR</w:t>
            </w:r>
          </w:p>
          <w:p w:rsidR="003E1618" w:rsidRDefault="003E1618" w:rsidP="00FA73B2">
            <w:r>
              <w:t>RID</w:t>
            </w:r>
          </w:p>
          <w:p w:rsidR="003E1618" w:rsidRDefault="003E1618" w:rsidP="00FA73B2">
            <w:r w:rsidRPr="00C17999">
              <w:t>ADN</w:t>
            </w:r>
          </w:p>
        </w:tc>
        <w:tc>
          <w:tcPr>
            <w:tcW w:w="709" w:type="dxa"/>
            <w:vMerge w:val="restart"/>
          </w:tcPr>
          <w:p w:rsidR="003E1618" w:rsidRDefault="003E1618" w:rsidP="00FA73B2">
            <w:r w:rsidRPr="00F243FB">
              <w:t>O</w:t>
            </w:r>
          </w:p>
        </w:tc>
        <w:tc>
          <w:tcPr>
            <w:tcW w:w="1418" w:type="dxa"/>
            <w:vMerge w:val="restart"/>
          </w:tcPr>
          <w:p w:rsidR="003E1618" w:rsidRDefault="003E1618" w:rsidP="00FA73B2">
            <w:r w:rsidRPr="003E75DB">
              <w:t xml:space="preserve">Trigon </w:t>
            </w:r>
            <w:proofErr w:type="spellStart"/>
            <w:r w:rsidRPr="003E75DB">
              <w:t>Inženjering</w:t>
            </w:r>
            <w:proofErr w:type="spellEnd"/>
          </w:p>
        </w:tc>
        <w:tc>
          <w:tcPr>
            <w:tcW w:w="1467" w:type="dxa"/>
            <w:vMerge w:val="restart"/>
          </w:tcPr>
          <w:p w:rsidR="003E1618" w:rsidRDefault="003E1618" w:rsidP="00FA73B2">
            <w:r w:rsidRPr="00BE31A4">
              <w:t>13.12.2025.</w:t>
            </w:r>
          </w:p>
        </w:tc>
        <w:tc>
          <w:tcPr>
            <w:tcW w:w="800" w:type="dxa"/>
            <w:vMerge w:val="restart"/>
            <w:vAlign w:val="center"/>
          </w:tcPr>
          <w:p w:rsidR="003E1618" w:rsidRPr="00D358F1" w:rsidRDefault="00A20BE5" w:rsidP="00A2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36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vAlign w:val="center"/>
          </w:tcPr>
          <w:p w:rsidR="003E161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  <w:p w:rsidR="003A57F8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RID</w:t>
            </w:r>
          </w:p>
          <w:p w:rsidR="003A57F8" w:rsidRPr="00D358F1" w:rsidRDefault="003A57F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</w:t>
            </w:r>
          </w:p>
        </w:tc>
      </w:tr>
      <w:tr w:rsidR="003E1618" w:rsidRPr="00D358F1" w:rsidTr="00A20BE5">
        <w:trPr>
          <w:trHeight w:val="135"/>
        </w:trPr>
        <w:tc>
          <w:tcPr>
            <w:tcW w:w="666" w:type="dxa"/>
            <w:vMerge/>
          </w:tcPr>
          <w:p w:rsidR="003E1618" w:rsidRDefault="003E1618" w:rsidP="00FA73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85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3E1618" w:rsidRPr="00D358F1" w:rsidRDefault="003E1618" w:rsidP="00FA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49</w:t>
            </w:r>
          </w:p>
        </w:tc>
        <w:tc>
          <w:tcPr>
            <w:tcW w:w="992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3E1618" w:rsidRPr="00D358F1" w:rsidRDefault="00A20BE5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vMerge/>
            <w:vAlign w:val="center"/>
          </w:tcPr>
          <w:p w:rsidR="003E1618" w:rsidRPr="00D358F1" w:rsidRDefault="003E1618" w:rsidP="00FA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481" w:rsidRPr="00D358F1" w:rsidRDefault="00A61481" w:rsidP="00FA73B2">
      <w:pPr>
        <w:spacing w:after="0" w:line="240" w:lineRule="auto"/>
        <w:ind w:left="357"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61481" w:rsidRPr="00D358F1" w:rsidSect="00CE0FFB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696"/>
    <w:multiLevelType w:val="hybridMultilevel"/>
    <w:tmpl w:val="6B5E810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6757F27"/>
    <w:multiLevelType w:val="hybridMultilevel"/>
    <w:tmpl w:val="82A2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B5D8A"/>
    <w:multiLevelType w:val="hybridMultilevel"/>
    <w:tmpl w:val="A1C44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32116"/>
    <w:multiLevelType w:val="hybridMultilevel"/>
    <w:tmpl w:val="ED7A20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81697A"/>
    <w:multiLevelType w:val="hybridMultilevel"/>
    <w:tmpl w:val="F09E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9"/>
    <w:rsid w:val="00025F92"/>
    <w:rsid w:val="00060F82"/>
    <w:rsid w:val="0007342E"/>
    <w:rsid w:val="00092316"/>
    <w:rsid w:val="00092F5C"/>
    <w:rsid w:val="000C4B10"/>
    <w:rsid w:val="000E0097"/>
    <w:rsid w:val="000E1685"/>
    <w:rsid w:val="000E3C07"/>
    <w:rsid w:val="000E56D5"/>
    <w:rsid w:val="00105D30"/>
    <w:rsid w:val="001272BD"/>
    <w:rsid w:val="00136E00"/>
    <w:rsid w:val="00137B56"/>
    <w:rsid w:val="001510A1"/>
    <w:rsid w:val="00157089"/>
    <w:rsid w:val="0017085D"/>
    <w:rsid w:val="00180527"/>
    <w:rsid w:val="001839AB"/>
    <w:rsid w:val="0019090A"/>
    <w:rsid w:val="001914AC"/>
    <w:rsid w:val="001A66B6"/>
    <w:rsid w:val="001C0EFF"/>
    <w:rsid w:val="001F1A10"/>
    <w:rsid w:val="002366C7"/>
    <w:rsid w:val="00243D58"/>
    <w:rsid w:val="00257F5D"/>
    <w:rsid w:val="00266E36"/>
    <w:rsid w:val="00280A16"/>
    <w:rsid w:val="00297261"/>
    <w:rsid w:val="002A791E"/>
    <w:rsid w:val="002A7D09"/>
    <w:rsid w:val="002D614C"/>
    <w:rsid w:val="002D699D"/>
    <w:rsid w:val="002E1261"/>
    <w:rsid w:val="002E6DA8"/>
    <w:rsid w:val="00317095"/>
    <w:rsid w:val="00317915"/>
    <w:rsid w:val="00341E20"/>
    <w:rsid w:val="00350C25"/>
    <w:rsid w:val="00356661"/>
    <w:rsid w:val="0038567D"/>
    <w:rsid w:val="003A13C0"/>
    <w:rsid w:val="003A295C"/>
    <w:rsid w:val="003A4C78"/>
    <w:rsid w:val="003A57F8"/>
    <w:rsid w:val="003D5A99"/>
    <w:rsid w:val="003E1618"/>
    <w:rsid w:val="003E7913"/>
    <w:rsid w:val="004045DE"/>
    <w:rsid w:val="00404F66"/>
    <w:rsid w:val="00424908"/>
    <w:rsid w:val="004278E5"/>
    <w:rsid w:val="00433A80"/>
    <w:rsid w:val="004361F5"/>
    <w:rsid w:val="004450AF"/>
    <w:rsid w:val="0048345F"/>
    <w:rsid w:val="00486A07"/>
    <w:rsid w:val="004904A4"/>
    <w:rsid w:val="00493EE7"/>
    <w:rsid w:val="00495058"/>
    <w:rsid w:val="0049564D"/>
    <w:rsid w:val="00497721"/>
    <w:rsid w:val="004B385C"/>
    <w:rsid w:val="004B6E2C"/>
    <w:rsid w:val="004D3F5C"/>
    <w:rsid w:val="004E2752"/>
    <w:rsid w:val="00511C6D"/>
    <w:rsid w:val="00512A35"/>
    <w:rsid w:val="00513C9F"/>
    <w:rsid w:val="0052082A"/>
    <w:rsid w:val="00553909"/>
    <w:rsid w:val="00555955"/>
    <w:rsid w:val="005559A1"/>
    <w:rsid w:val="00563B9E"/>
    <w:rsid w:val="00583209"/>
    <w:rsid w:val="00584150"/>
    <w:rsid w:val="005912CA"/>
    <w:rsid w:val="005A34FF"/>
    <w:rsid w:val="005B4853"/>
    <w:rsid w:val="005E7CBD"/>
    <w:rsid w:val="005F03E3"/>
    <w:rsid w:val="005F27AA"/>
    <w:rsid w:val="005F6C64"/>
    <w:rsid w:val="005F76A1"/>
    <w:rsid w:val="00602C2F"/>
    <w:rsid w:val="00605B82"/>
    <w:rsid w:val="006071CE"/>
    <w:rsid w:val="00611072"/>
    <w:rsid w:val="006333E3"/>
    <w:rsid w:val="00655DB9"/>
    <w:rsid w:val="00660960"/>
    <w:rsid w:val="00662A42"/>
    <w:rsid w:val="00666A91"/>
    <w:rsid w:val="006673D3"/>
    <w:rsid w:val="00673AE4"/>
    <w:rsid w:val="006839AB"/>
    <w:rsid w:val="00686CCC"/>
    <w:rsid w:val="006A3938"/>
    <w:rsid w:val="006C5D53"/>
    <w:rsid w:val="006D0FD8"/>
    <w:rsid w:val="006D2AD8"/>
    <w:rsid w:val="006D5018"/>
    <w:rsid w:val="00705916"/>
    <w:rsid w:val="0070600D"/>
    <w:rsid w:val="00714FBC"/>
    <w:rsid w:val="00741025"/>
    <w:rsid w:val="00755F02"/>
    <w:rsid w:val="007659D4"/>
    <w:rsid w:val="00767275"/>
    <w:rsid w:val="00773CEF"/>
    <w:rsid w:val="007A68CD"/>
    <w:rsid w:val="007C088E"/>
    <w:rsid w:val="007C4901"/>
    <w:rsid w:val="007E0F9F"/>
    <w:rsid w:val="007F50CF"/>
    <w:rsid w:val="00845425"/>
    <w:rsid w:val="008466F6"/>
    <w:rsid w:val="00854AB8"/>
    <w:rsid w:val="00860D1E"/>
    <w:rsid w:val="0086684A"/>
    <w:rsid w:val="00875F2C"/>
    <w:rsid w:val="008956B1"/>
    <w:rsid w:val="008B2828"/>
    <w:rsid w:val="008D3C40"/>
    <w:rsid w:val="008E329B"/>
    <w:rsid w:val="008E5AD9"/>
    <w:rsid w:val="008E7C9C"/>
    <w:rsid w:val="008F75B7"/>
    <w:rsid w:val="009732F3"/>
    <w:rsid w:val="0097718A"/>
    <w:rsid w:val="00983D60"/>
    <w:rsid w:val="00A0675E"/>
    <w:rsid w:val="00A15AE1"/>
    <w:rsid w:val="00A1770E"/>
    <w:rsid w:val="00A20BE5"/>
    <w:rsid w:val="00A311D3"/>
    <w:rsid w:val="00A552D1"/>
    <w:rsid w:val="00A557E9"/>
    <w:rsid w:val="00A56449"/>
    <w:rsid w:val="00A61481"/>
    <w:rsid w:val="00A61ABB"/>
    <w:rsid w:val="00A75CEB"/>
    <w:rsid w:val="00A769AA"/>
    <w:rsid w:val="00AB4C29"/>
    <w:rsid w:val="00AC1AB9"/>
    <w:rsid w:val="00AE005D"/>
    <w:rsid w:val="00AF510F"/>
    <w:rsid w:val="00AF7058"/>
    <w:rsid w:val="00B0768E"/>
    <w:rsid w:val="00B10D6F"/>
    <w:rsid w:val="00B13CF8"/>
    <w:rsid w:val="00B157A6"/>
    <w:rsid w:val="00B15C1C"/>
    <w:rsid w:val="00B45F12"/>
    <w:rsid w:val="00B71D85"/>
    <w:rsid w:val="00B82F5F"/>
    <w:rsid w:val="00B83D8B"/>
    <w:rsid w:val="00B94CE8"/>
    <w:rsid w:val="00B96564"/>
    <w:rsid w:val="00B96A9C"/>
    <w:rsid w:val="00BA35F6"/>
    <w:rsid w:val="00BB38DB"/>
    <w:rsid w:val="00BE1196"/>
    <w:rsid w:val="00BE12F8"/>
    <w:rsid w:val="00BE68A6"/>
    <w:rsid w:val="00C14412"/>
    <w:rsid w:val="00C276E9"/>
    <w:rsid w:val="00C451EB"/>
    <w:rsid w:val="00C56C63"/>
    <w:rsid w:val="00C726B7"/>
    <w:rsid w:val="00CA0ACA"/>
    <w:rsid w:val="00CB14D5"/>
    <w:rsid w:val="00CB3822"/>
    <w:rsid w:val="00CC01B1"/>
    <w:rsid w:val="00CC4E44"/>
    <w:rsid w:val="00CD0D65"/>
    <w:rsid w:val="00CD7014"/>
    <w:rsid w:val="00CE0FFB"/>
    <w:rsid w:val="00CE6767"/>
    <w:rsid w:val="00D019F0"/>
    <w:rsid w:val="00D03A39"/>
    <w:rsid w:val="00D0589A"/>
    <w:rsid w:val="00D1207F"/>
    <w:rsid w:val="00D24928"/>
    <w:rsid w:val="00D358F1"/>
    <w:rsid w:val="00D379DC"/>
    <w:rsid w:val="00D42156"/>
    <w:rsid w:val="00D47164"/>
    <w:rsid w:val="00D64E3F"/>
    <w:rsid w:val="00D85246"/>
    <w:rsid w:val="00D92DDF"/>
    <w:rsid w:val="00D97AF8"/>
    <w:rsid w:val="00DA6159"/>
    <w:rsid w:val="00DA6EDC"/>
    <w:rsid w:val="00DB0979"/>
    <w:rsid w:val="00DC287E"/>
    <w:rsid w:val="00DD5A5E"/>
    <w:rsid w:val="00DD652D"/>
    <w:rsid w:val="00DF2088"/>
    <w:rsid w:val="00DF4E9A"/>
    <w:rsid w:val="00DF6471"/>
    <w:rsid w:val="00E57814"/>
    <w:rsid w:val="00E611F1"/>
    <w:rsid w:val="00E85AE1"/>
    <w:rsid w:val="00E87DA9"/>
    <w:rsid w:val="00E95E4F"/>
    <w:rsid w:val="00E96F10"/>
    <w:rsid w:val="00EA1F4D"/>
    <w:rsid w:val="00EA52F2"/>
    <w:rsid w:val="00EC2EFB"/>
    <w:rsid w:val="00ED2F87"/>
    <w:rsid w:val="00EE625C"/>
    <w:rsid w:val="00F10E62"/>
    <w:rsid w:val="00F124B4"/>
    <w:rsid w:val="00F25867"/>
    <w:rsid w:val="00F31D61"/>
    <w:rsid w:val="00F467DB"/>
    <w:rsid w:val="00F53450"/>
    <w:rsid w:val="00F55545"/>
    <w:rsid w:val="00F66AC1"/>
    <w:rsid w:val="00F66F78"/>
    <w:rsid w:val="00F70DA3"/>
    <w:rsid w:val="00F71E7C"/>
    <w:rsid w:val="00F90608"/>
    <w:rsid w:val="00F90B27"/>
    <w:rsid w:val="00F92E8D"/>
    <w:rsid w:val="00FA73B2"/>
    <w:rsid w:val="00FC2FA4"/>
    <w:rsid w:val="00FC5D29"/>
    <w:rsid w:val="00FD50D0"/>
    <w:rsid w:val="00FE3EA7"/>
    <w:rsid w:val="00FF0931"/>
    <w:rsid w:val="00FF420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28C5"/>
  <w15:chartTrackingRefBased/>
  <w15:docId w15:val="{538A0C7F-23F2-4038-9451-78DF091F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7ED7-1853-4F4F-8A0F-807EFAA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Bojana Jovanović</cp:lastModifiedBy>
  <cp:revision>2</cp:revision>
  <cp:lastPrinted>2025-03-06T07:49:00Z</cp:lastPrinted>
  <dcterms:created xsi:type="dcterms:W3CDTF">2025-03-07T09:35:00Z</dcterms:created>
  <dcterms:modified xsi:type="dcterms:W3CDTF">2025-03-07T09:35:00Z</dcterms:modified>
</cp:coreProperties>
</file>